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0A" w:rsidRPr="00C97FC5" w:rsidRDefault="0021380A" w:rsidP="0021380A">
      <w:pPr>
        <w:jc w:val="center"/>
      </w:pPr>
      <w:r w:rsidRPr="00C97FC5">
        <w:t>СВЕДЕНИЯ</w:t>
      </w:r>
    </w:p>
    <w:p w:rsidR="0021380A" w:rsidRPr="00C97FC5" w:rsidRDefault="0021380A" w:rsidP="0021380A">
      <w:pPr>
        <w:jc w:val="center"/>
      </w:pPr>
      <w:r w:rsidRPr="00C97FC5">
        <w:t>О доходах, расходах, об имуществе и обязательствах имущественного характера</w:t>
      </w:r>
    </w:p>
    <w:p w:rsidR="0021380A" w:rsidRPr="00C97FC5" w:rsidRDefault="0021380A" w:rsidP="0021380A">
      <w:pPr>
        <w:jc w:val="center"/>
      </w:pPr>
      <w:r w:rsidRPr="00C97FC5">
        <w:t xml:space="preserve">муниципальных служащих администрации </w:t>
      </w:r>
      <w:proofErr w:type="spellStart"/>
      <w:r w:rsidR="00515127" w:rsidRPr="00C97FC5">
        <w:t>Каратабанского</w:t>
      </w:r>
      <w:proofErr w:type="spellEnd"/>
      <w:r w:rsidRPr="00C97FC5">
        <w:t xml:space="preserve"> сельского поселения</w:t>
      </w:r>
    </w:p>
    <w:p w:rsidR="0021380A" w:rsidRPr="00C97FC5" w:rsidRDefault="0021380A" w:rsidP="0021380A">
      <w:pPr>
        <w:jc w:val="center"/>
      </w:pPr>
      <w:r w:rsidRPr="00C97FC5">
        <w:t xml:space="preserve"> за отчетный период с 1 января 2016 г. по 31 декабря 2016 г.</w:t>
      </w:r>
    </w:p>
    <w:p w:rsidR="00515127" w:rsidRPr="00C97FC5" w:rsidRDefault="00515127" w:rsidP="0021380A">
      <w:pPr>
        <w:jc w:val="center"/>
      </w:pPr>
    </w:p>
    <w:p w:rsidR="00515127" w:rsidRPr="00C97FC5" w:rsidRDefault="00515127" w:rsidP="0051512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2084"/>
        <w:gridCol w:w="1958"/>
        <w:gridCol w:w="1239"/>
        <w:gridCol w:w="1677"/>
        <w:gridCol w:w="1730"/>
        <w:gridCol w:w="1721"/>
        <w:gridCol w:w="1152"/>
        <w:gridCol w:w="1677"/>
      </w:tblGrid>
      <w:tr w:rsidR="00515127" w:rsidRPr="00C97FC5" w:rsidTr="00515127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127" w:rsidRPr="00C97FC5" w:rsidRDefault="00515127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Декларированный годовой доход за 2016 г. (руб.)</w:t>
            </w:r>
          </w:p>
        </w:tc>
        <w:tc>
          <w:tcPr>
            <w:tcW w:w="6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Перечень объектов недвижимого имущества, находящихся в пользовании</w:t>
            </w:r>
          </w:p>
        </w:tc>
      </w:tr>
      <w:tr w:rsidR="00515127" w:rsidRPr="00C97FC5" w:rsidTr="005151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Площадь (</w:t>
            </w:r>
            <w:proofErr w:type="spellStart"/>
            <w:r w:rsidRPr="00C97FC5">
              <w:t>кв.м</w:t>
            </w:r>
            <w:proofErr w:type="spellEnd"/>
            <w:r w:rsidRPr="00C97FC5"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Страна расположения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Площадь (</w:t>
            </w:r>
            <w:proofErr w:type="spellStart"/>
            <w:r w:rsidRPr="00C97FC5">
              <w:t>кв.м</w:t>
            </w:r>
            <w:proofErr w:type="spellEnd"/>
            <w:r w:rsidRPr="00C97FC5"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27" w:rsidRPr="00C97FC5" w:rsidRDefault="00515127">
            <w:pPr>
              <w:jc w:val="center"/>
            </w:pPr>
            <w:r w:rsidRPr="00C97FC5">
              <w:t>Страна расположения</w:t>
            </w:r>
          </w:p>
        </w:tc>
      </w:tr>
      <w:tr w:rsidR="00515127" w:rsidRPr="00C97FC5" w:rsidTr="00515127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rPr>
                <w:color w:val="333333"/>
              </w:rPr>
            </w:pPr>
            <w:proofErr w:type="spellStart"/>
            <w:r w:rsidRPr="00C97FC5">
              <w:rPr>
                <w:color w:val="333333"/>
              </w:rPr>
              <w:t>Оберюхтина</w:t>
            </w:r>
            <w:proofErr w:type="spellEnd"/>
          </w:p>
          <w:p w:rsidR="00515127" w:rsidRPr="00C97FC5" w:rsidRDefault="00515127">
            <w:pPr>
              <w:rPr>
                <w:color w:val="333333"/>
              </w:rPr>
            </w:pPr>
            <w:r w:rsidRPr="00C97FC5">
              <w:rPr>
                <w:color w:val="333333"/>
              </w:rPr>
              <w:t>Людмила Михайловна</w:t>
            </w:r>
          </w:p>
          <w:p w:rsidR="00C97FC5" w:rsidRPr="00C97FC5" w:rsidRDefault="00C97FC5">
            <w:pPr>
              <w:rPr>
                <w:color w:val="333333"/>
              </w:rPr>
            </w:pPr>
            <w:proofErr w:type="spellStart"/>
            <w:r w:rsidRPr="00C97FC5">
              <w:t>Зам</w:t>
            </w:r>
            <w:proofErr w:type="gramStart"/>
            <w:r w:rsidRPr="00C97FC5">
              <w:t>.г</w:t>
            </w:r>
            <w:proofErr w:type="gramEnd"/>
            <w:r w:rsidRPr="00C97FC5">
              <w:t>лавы</w:t>
            </w:r>
            <w:proofErr w:type="spellEnd"/>
            <w:r w:rsidRPr="00C97FC5">
              <w:t xml:space="preserve"> администрации </w:t>
            </w:r>
            <w:proofErr w:type="spellStart"/>
            <w:r w:rsidRPr="00C97FC5">
              <w:t>Каратабанского</w:t>
            </w:r>
            <w:proofErr w:type="spellEnd"/>
            <w:r w:rsidRPr="00C97FC5">
              <w:t xml:space="preserve"> сельского поселения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374 877.00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 Квартира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Земельный пай 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 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51.9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93000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Россия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Россия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  <w:lang w:val="en-US"/>
              </w:rPr>
            </w:pPr>
            <w:r w:rsidRPr="00C97FC5">
              <w:rPr>
                <w:color w:val="333333"/>
              </w:rPr>
              <w:t xml:space="preserve">- -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- 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- 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- -</w:t>
            </w:r>
          </w:p>
        </w:tc>
      </w:tr>
      <w:tr w:rsidR="00515127" w:rsidRPr="00C97FC5" w:rsidTr="00515127">
        <w:trPr>
          <w:trHeight w:val="138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rPr>
                <w:color w:val="333333"/>
              </w:rPr>
            </w:pPr>
            <w:r w:rsidRPr="00C97FC5">
              <w:rPr>
                <w:color w:val="333333"/>
              </w:rPr>
              <w:t>муж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159 240.97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 xml:space="preserve">Квартира 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Земельный пай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Земельный участок под ИЖС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51.9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93000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2500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Россия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Россия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Легковой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автомобиль</w:t>
            </w:r>
          </w:p>
          <w:p w:rsidR="00515127" w:rsidRPr="00C97FC5" w:rsidRDefault="00515127">
            <w:pPr>
              <w:jc w:val="center"/>
              <w:rPr>
                <w:color w:val="333333"/>
                <w:lang w:val="en-US"/>
              </w:rPr>
            </w:pPr>
            <w:r w:rsidRPr="00C97FC5">
              <w:rPr>
                <w:color w:val="333333"/>
                <w:lang w:val="en-US"/>
              </w:rPr>
              <w:t>SCHEVROLE-AVEO</w:t>
            </w:r>
          </w:p>
          <w:p w:rsidR="00515127" w:rsidRPr="00C97FC5" w:rsidRDefault="00515127">
            <w:pPr>
              <w:jc w:val="center"/>
              <w:rPr>
                <w:color w:val="333333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- -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- -</w:t>
            </w:r>
          </w:p>
          <w:p w:rsidR="00515127" w:rsidRPr="00C97FC5" w:rsidRDefault="00515127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27" w:rsidRPr="00C97FC5" w:rsidRDefault="00515127">
            <w:pPr>
              <w:jc w:val="center"/>
              <w:rPr>
                <w:color w:val="333333"/>
              </w:rPr>
            </w:pPr>
            <w:r w:rsidRPr="00C97FC5">
              <w:rPr>
                <w:color w:val="333333"/>
              </w:rPr>
              <w:t>- -</w:t>
            </w:r>
          </w:p>
          <w:p w:rsidR="00515127" w:rsidRPr="00C97FC5" w:rsidRDefault="00515127">
            <w:pPr>
              <w:jc w:val="center"/>
              <w:rPr>
                <w:color w:val="333333"/>
                <w:lang w:val="en-US"/>
              </w:rPr>
            </w:pPr>
          </w:p>
          <w:p w:rsidR="00515127" w:rsidRPr="00C97FC5" w:rsidRDefault="00515127">
            <w:pPr>
              <w:ind w:left="945"/>
              <w:rPr>
                <w:color w:val="333333"/>
                <w:lang w:val="en-US"/>
              </w:rPr>
            </w:pPr>
          </w:p>
        </w:tc>
      </w:tr>
    </w:tbl>
    <w:p w:rsidR="00515127" w:rsidRPr="00C97FC5" w:rsidRDefault="00515127" w:rsidP="00515127"/>
    <w:p w:rsidR="00515127" w:rsidRPr="00C97FC5" w:rsidRDefault="00515127" w:rsidP="00515127"/>
    <w:p w:rsidR="00515127" w:rsidRPr="00C97FC5" w:rsidRDefault="00515127" w:rsidP="00515127"/>
    <w:p w:rsidR="00515127" w:rsidRPr="00C97FC5" w:rsidRDefault="00515127" w:rsidP="00515127"/>
    <w:p w:rsidR="00515127" w:rsidRPr="00C97FC5" w:rsidRDefault="00515127" w:rsidP="00515127"/>
    <w:p w:rsidR="00515127" w:rsidRPr="00C97FC5" w:rsidRDefault="00515127" w:rsidP="00515127"/>
    <w:p w:rsidR="00515127" w:rsidRPr="00C97FC5" w:rsidRDefault="00515127" w:rsidP="00515127"/>
    <w:p w:rsidR="00515127" w:rsidRPr="00C97FC5" w:rsidRDefault="00515127" w:rsidP="00515127">
      <w:bookmarkStart w:id="0" w:name="_GoBack"/>
      <w:bookmarkEnd w:id="0"/>
    </w:p>
    <w:p w:rsidR="00515127" w:rsidRPr="00C97FC5" w:rsidRDefault="00515127" w:rsidP="00515127"/>
    <w:p w:rsidR="00922E9B" w:rsidRPr="00C97FC5" w:rsidRDefault="00922E9B" w:rsidP="00515127">
      <w:pPr>
        <w:jc w:val="center"/>
      </w:pPr>
    </w:p>
    <w:sectPr w:rsidR="00922E9B" w:rsidRPr="00C97FC5" w:rsidSect="001874F8"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030A40"/>
    <w:rsid w:val="001874F8"/>
    <w:rsid w:val="0021380A"/>
    <w:rsid w:val="00335529"/>
    <w:rsid w:val="003A19CE"/>
    <w:rsid w:val="003A5187"/>
    <w:rsid w:val="0048568B"/>
    <w:rsid w:val="004A25EE"/>
    <w:rsid w:val="00515127"/>
    <w:rsid w:val="006B776B"/>
    <w:rsid w:val="00922E9B"/>
    <w:rsid w:val="00967D67"/>
    <w:rsid w:val="00AE2BF0"/>
    <w:rsid w:val="00AF794F"/>
    <w:rsid w:val="00B77D9D"/>
    <w:rsid w:val="00C97FC5"/>
    <w:rsid w:val="00CB6798"/>
    <w:rsid w:val="00CD34D0"/>
    <w:rsid w:val="00D00744"/>
    <w:rsid w:val="00E91423"/>
    <w:rsid w:val="00EB6FEB"/>
    <w:rsid w:val="00F2137E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27</cp:revision>
  <dcterms:created xsi:type="dcterms:W3CDTF">2017-05-29T10:37:00Z</dcterms:created>
  <dcterms:modified xsi:type="dcterms:W3CDTF">2017-05-30T05:04:00Z</dcterms:modified>
</cp:coreProperties>
</file>